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473" w:rsidRPr="00ED6473" w:rsidRDefault="00ED6473" w:rsidP="00ED6473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附件3 </w:t>
      </w:r>
    </w:p>
    <w:p w:rsidR="0062476A" w:rsidRPr="00CD561F" w:rsidRDefault="0062476A" w:rsidP="0062476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工作</w:t>
      </w:r>
      <w:r w:rsidR="006B2441">
        <w:rPr>
          <w:rFonts w:asciiTheme="minorEastAsia" w:eastAsiaTheme="minorEastAsia" w:hAnsiTheme="minorEastAsia" w:hint="eastAsia"/>
          <w:b/>
          <w:sz w:val="36"/>
          <w:szCs w:val="36"/>
        </w:rPr>
        <w:t>年限</w:t>
      </w: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证明</w:t>
      </w:r>
    </w:p>
    <w:p w:rsidR="00F94E57" w:rsidRPr="00CD561F" w:rsidRDefault="00F94E57" w:rsidP="0062476A">
      <w:pPr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:rsidR="000A5744" w:rsidRPr="00CD561F" w:rsidRDefault="000A5744" w:rsidP="000A5744">
      <w:pPr>
        <w:spacing w:before="240" w:line="360" w:lineRule="auto"/>
        <w:ind w:firstLineChars="200" w:firstLine="640"/>
        <w:jc w:val="both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（同志）于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部门，从事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工作，年限为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健康管理师</w:t>
      </w:r>
      <w:r w:rsidR="00BA0985">
        <w:rPr>
          <w:rFonts w:ascii="宋体" w:eastAsia="宋体" w:hAnsi="宋体" w:cs="Calibri" w:hint="eastAsia"/>
          <w:b/>
          <w:sz w:val="32"/>
          <w:szCs w:val="32"/>
          <w:u w:val="single"/>
        </w:rPr>
        <w:t>三级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（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 xml:space="preserve">  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)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/</w:t>
      </w:r>
      <w:r w:rsidR="00AB35D6">
        <w:rPr>
          <w:rFonts w:ascii="宋体" w:eastAsia="宋体" w:hAnsi="宋体" w:cs="Calibri" w:hint="eastAsia"/>
          <w:b/>
          <w:sz w:val="32"/>
          <w:szCs w:val="32"/>
          <w:u w:val="single"/>
        </w:rPr>
        <w:t>公共营养师</w:t>
      </w:r>
      <w:r w:rsidR="00BA0985">
        <w:rPr>
          <w:rFonts w:ascii="宋体" w:eastAsia="宋体" w:hAnsi="宋体" w:cs="Calibri" w:hint="eastAsia"/>
          <w:b/>
          <w:sz w:val="32"/>
          <w:szCs w:val="32"/>
          <w:u w:val="single"/>
        </w:rPr>
        <w:t>三级</w:t>
      </w:r>
      <w:r w:rsidR="00AB35D6">
        <w:rPr>
          <w:rFonts w:ascii="宋体" w:eastAsia="宋体" w:hAnsi="宋体" w:cs="Calibri" w:hint="eastAsia"/>
          <w:b/>
          <w:sz w:val="32"/>
          <w:szCs w:val="32"/>
          <w:u w:val="single"/>
        </w:rPr>
        <w:t>（  ）/</w:t>
      </w:r>
      <w:r w:rsidR="00BA0985">
        <w:rPr>
          <w:rFonts w:ascii="宋体" w:eastAsia="宋体" w:hAnsi="宋体" w:cs="Calibri" w:hint="eastAsia"/>
          <w:b/>
          <w:sz w:val="32"/>
          <w:szCs w:val="32"/>
          <w:u w:val="single"/>
        </w:rPr>
        <w:t>公共营养师四级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（  ）</w:t>
      </w:r>
      <w:r w:rsidR="00916FB8">
        <w:rPr>
          <w:rFonts w:ascii="宋体" w:eastAsia="宋体" w:hAnsi="宋体" w:cs="Calibri" w:hint="eastAsia"/>
          <w:b/>
          <w:sz w:val="32"/>
          <w:szCs w:val="32"/>
          <w:u w:val="single"/>
        </w:rPr>
        <w:t>/口腔修复体制</w:t>
      </w:r>
      <w:proofErr w:type="gramStart"/>
      <w:r w:rsidR="00916FB8"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 w:rsidR="00916FB8">
        <w:rPr>
          <w:rFonts w:ascii="宋体" w:eastAsia="宋体" w:hAnsi="宋体" w:cs="Calibri" w:hint="eastAsia"/>
          <w:b/>
          <w:sz w:val="32"/>
          <w:szCs w:val="32"/>
          <w:u w:val="single"/>
        </w:rPr>
        <w:t>四级（  ）</w:t>
      </w:r>
      <w:r w:rsidR="00BA0985">
        <w:rPr>
          <w:rFonts w:ascii="宋体" w:eastAsia="宋体" w:hAnsi="宋体" w:cs="Calibri" w:hint="eastAsia"/>
          <w:b/>
          <w:sz w:val="32"/>
          <w:szCs w:val="32"/>
          <w:u w:val="single"/>
        </w:rPr>
        <w:t>职业技能等级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:rsidR="000A5744" w:rsidRPr="00CD561F" w:rsidRDefault="000A5744" w:rsidP="000A5744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:rsidR="000A5744" w:rsidRPr="00CD561F" w:rsidRDefault="000A5744" w:rsidP="000A574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</w:t>
      </w:r>
      <w:proofErr w:type="gramStart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证明仅</w:t>
      </w:r>
      <w:proofErr w:type="gramEnd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作</w:t>
      </w:r>
      <w:r w:rsidR="006B2441">
        <w:rPr>
          <w:rFonts w:ascii="宋体" w:eastAsia="宋体" w:hAnsi="宋体" w:cs="Calibri" w:hint="eastAsia"/>
          <w:color w:val="333333"/>
          <w:sz w:val="32"/>
          <w:szCs w:val="32"/>
        </w:rPr>
        <w:t>黑龙江省职业技能等级评价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报考凭据，不作其</w:t>
      </w:r>
      <w:r w:rsidR="00711C6F">
        <w:rPr>
          <w:rFonts w:ascii="宋体" w:eastAsia="宋体" w:hAnsi="宋体" w:cs="Calibri" w:hint="eastAsia"/>
          <w:color w:val="333333"/>
          <w:sz w:val="32"/>
          <w:szCs w:val="32"/>
        </w:rPr>
        <w:t>它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用途。本单位对此证明负相应责任。</w:t>
      </w:r>
    </w:p>
    <w:p w:rsidR="0062476A" w:rsidRPr="00A749C1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b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固定电话：</w:t>
      </w:r>
    </w:p>
    <w:p w:rsidR="0062476A" w:rsidRPr="00CD561F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证明人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：</w:t>
      </w:r>
    </w:p>
    <w:p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:rsidR="0062476A" w:rsidRPr="00CD561F" w:rsidRDefault="0062476A" w:rsidP="0062476A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:rsidR="0062476A" w:rsidRPr="00CD561F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:rsidR="0062476A" w:rsidRPr="00CD561F" w:rsidRDefault="0062476A" w:rsidP="0062476A">
      <w:pPr>
        <w:spacing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:rsidR="0062476A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月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:rsidR="007A65E3" w:rsidRDefault="007A65E3">
      <w:pPr>
        <w:adjustRightInd/>
        <w:snapToGrid/>
        <w:spacing w:line="220" w:lineRule="atLeas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:rsidR="007A65E3" w:rsidRPr="002012D1" w:rsidRDefault="007A65E3" w:rsidP="007A65E3">
      <w:pPr>
        <w:spacing w:before="2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附件4</w:t>
      </w:r>
    </w:p>
    <w:p w:rsidR="007A65E3" w:rsidRPr="00CD561F" w:rsidRDefault="007A65E3" w:rsidP="007A65E3">
      <w:pPr>
        <w:spacing w:before="2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个人承诺书</w:t>
      </w:r>
    </w:p>
    <w:p w:rsidR="007A65E3" w:rsidRDefault="007A65E3" w:rsidP="007A65E3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本人已知悉职业</w:t>
      </w:r>
      <w:r>
        <w:rPr>
          <w:rFonts w:ascii="宋体" w:eastAsia="宋体" w:hAnsi="宋体" w:cs="宋体" w:hint="eastAsia"/>
          <w:w w:val="97"/>
          <w:sz w:val="32"/>
          <w:szCs w:val="32"/>
        </w:rPr>
        <w:t xml:space="preserve"> 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健康管理师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三级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（  ）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/公共营养师三级（  ）/公共营养师四级（  ）/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口腔修复体制</w:t>
      </w:r>
      <w:proofErr w:type="gramStart"/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四级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（  ）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报考条件、资格审核相关要求，承诺遵守</w:t>
      </w:r>
      <w:r>
        <w:rPr>
          <w:rFonts w:ascii="宋体" w:eastAsia="宋体" w:hAnsi="宋体" w:cs="宋体" w:hint="eastAsia"/>
          <w:w w:val="97"/>
          <w:sz w:val="32"/>
          <w:szCs w:val="32"/>
        </w:rPr>
        <w:t>黑龙江省职业技能等级评价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的</w:t>
      </w:r>
      <w:r>
        <w:rPr>
          <w:rFonts w:ascii="宋体" w:eastAsia="宋体" w:hAnsi="宋体" w:cs="宋体" w:hint="eastAsia"/>
          <w:w w:val="97"/>
          <w:sz w:val="32"/>
          <w:szCs w:val="32"/>
        </w:rPr>
        <w:t>相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关要求，保证本次填报的信息完整准确、工作履历真实，所提供的个人信息、证明材料、证件等</w:t>
      </w:r>
      <w:proofErr w:type="gramStart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均真实</w:t>
      </w:r>
      <w:proofErr w:type="gramEnd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准确。考试期间，严格遵守考场纪律，如有违规愿意接受考区处罚。</w:t>
      </w:r>
    </w:p>
    <w:p w:rsidR="007A65E3" w:rsidRPr="00CD561F" w:rsidRDefault="007A65E3" w:rsidP="007A65E3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报名材料如有虚假，愿意接受被取消申报资格、已参加考试则被取消当次考试所有科目成绩、已获得证书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的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则被注销证书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及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数据检索的处理。</w:t>
      </w:r>
    </w:p>
    <w:p w:rsidR="007A65E3" w:rsidRPr="00A70E64" w:rsidRDefault="007A65E3" w:rsidP="007A65E3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（本人手写签字）</w:t>
      </w:r>
      <w:r w:rsidRPr="00A70E64"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7A65E3" w:rsidRPr="00A70E64" w:rsidRDefault="007A65E3" w:rsidP="007A65E3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身份证号：</w:t>
      </w:r>
    </w:p>
    <w:p w:rsidR="007A65E3" w:rsidRPr="00CD561F" w:rsidRDefault="007A65E3" w:rsidP="007A65E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7A65E3" w:rsidRPr="001B46BD" w:rsidRDefault="007A65E3" w:rsidP="007A65E3">
      <w:pPr>
        <w:spacing w:line="360" w:lineRule="auto"/>
        <w:ind w:firstLineChars="1750" w:firstLine="5600"/>
        <w:rPr>
          <w:rFonts w:ascii="宋体" w:eastAsia="宋体" w:hAnsi="宋体" w:cs="宋体"/>
          <w:sz w:val="32"/>
          <w:szCs w:val="32"/>
        </w:rPr>
      </w:pPr>
      <w:r w:rsidRPr="00CD561F">
        <w:rPr>
          <w:rFonts w:ascii="宋体" w:eastAsia="宋体" w:hAnsi="宋体" w:cs="宋体" w:hint="eastAsia"/>
          <w:sz w:val="32"/>
          <w:szCs w:val="32"/>
        </w:rPr>
        <w:t>年   月   日</w:t>
      </w:r>
    </w:p>
    <w:p w:rsidR="006E391A" w:rsidRDefault="006E391A" w:rsidP="0062476A">
      <w:pPr>
        <w:spacing w:line="360" w:lineRule="auto"/>
        <w:rPr>
          <w:rFonts w:ascii="宋体" w:eastAsia="宋体" w:hAnsi="宋体" w:cs="Calibri" w:hint="eastAsia"/>
          <w:color w:val="333333"/>
          <w:sz w:val="32"/>
          <w:szCs w:val="32"/>
        </w:rPr>
      </w:pPr>
    </w:p>
    <w:sectPr w:rsidR="006E391A" w:rsidSect="00CC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A45" w:rsidRDefault="00120A45" w:rsidP="007A65E3">
      <w:pPr>
        <w:spacing w:after="0"/>
      </w:pPr>
      <w:r>
        <w:separator/>
      </w:r>
    </w:p>
  </w:endnote>
  <w:endnote w:type="continuationSeparator" w:id="0">
    <w:p w:rsidR="00120A45" w:rsidRDefault="00120A45" w:rsidP="007A6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A45" w:rsidRDefault="00120A45" w:rsidP="007A65E3">
      <w:pPr>
        <w:spacing w:after="0"/>
      </w:pPr>
      <w:r>
        <w:separator/>
      </w:r>
    </w:p>
  </w:footnote>
  <w:footnote w:type="continuationSeparator" w:id="0">
    <w:p w:rsidR="00120A45" w:rsidRDefault="00120A45" w:rsidP="007A6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6312DA"/>
    <w:multiLevelType w:val="singleLevel"/>
    <w:tmpl w:val="DB6312DA"/>
    <w:lvl w:ilvl="0">
      <w:start w:val="1"/>
      <w:numFmt w:val="decimal"/>
      <w:suff w:val="nothing"/>
      <w:lvlText w:val="（%1）"/>
      <w:lvlJc w:val="left"/>
    </w:lvl>
  </w:abstractNum>
  <w:num w:numId="1" w16cid:durableId="123504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7ED4"/>
    <w:rsid w:val="000A5744"/>
    <w:rsid w:val="000C2907"/>
    <w:rsid w:val="000E5629"/>
    <w:rsid w:val="00112AD8"/>
    <w:rsid w:val="00120A45"/>
    <w:rsid w:val="00126052"/>
    <w:rsid w:val="001650D8"/>
    <w:rsid w:val="001B46BD"/>
    <w:rsid w:val="001F3C5B"/>
    <w:rsid w:val="00234382"/>
    <w:rsid w:val="00286857"/>
    <w:rsid w:val="00290FCC"/>
    <w:rsid w:val="00323B43"/>
    <w:rsid w:val="003A1149"/>
    <w:rsid w:val="003A60C3"/>
    <w:rsid w:val="003D37D8"/>
    <w:rsid w:val="003F37E9"/>
    <w:rsid w:val="003F5F7D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62476A"/>
    <w:rsid w:val="00672296"/>
    <w:rsid w:val="006B2441"/>
    <w:rsid w:val="006E391A"/>
    <w:rsid w:val="006E3994"/>
    <w:rsid w:val="00711C6F"/>
    <w:rsid w:val="00756161"/>
    <w:rsid w:val="00783BE9"/>
    <w:rsid w:val="007A65E3"/>
    <w:rsid w:val="007A685A"/>
    <w:rsid w:val="007D2F42"/>
    <w:rsid w:val="007D6AD4"/>
    <w:rsid w:val="007F7AFD"/>
    <w:rsid w:val="00824E94"/>
    <w:rsid w:val="00827CFF"/>
    <w:rsid w:val="00844EFF"/>
    <w:rsid w:val="00897041"/>
    <w:rsid w:val="008A420B"/>
    <w:rsid w:val="008B041D"/>
    <w:rsid w:val="008B7726"/>
    <w:rsid w:val="009028EB"/>
    <w:rsid w:val="00916FB8"/>
    <w:rsid w:val="0099753C"/>
    <w:rsid w:val="009A61F2"/>
    <w:rsid w:val="009B433C"/>
    <w:rsid w:val="00A749C1"/>
    <w:rsid w:val="00A753D1"/>
    <w:rsid w:val="00AA38F2"/>
    <w:rsid w:val="00AB35D6"/>
    <w:rsid w:val="00AC1D71"/>
    <w:rsid w:val="00B466AB"/>
    <w:rsid w:val="00BA00B5"/>
    <w:rsid w:val="00BA0985"/>
    <w:rsid w:val="00BC6BCA"/>
    <w:rsid w:val="00BD1A77"/>
    <w:rsid w:val="00C02B74"/>
    <w:rsid w:val="00C113D3"/>
    <w:rsid w:val="00C209D9"/>
    <w:rsid w:val="00C23E67"/>
    <w:rsid w:val="00C27482"/>
    <w:rsid w:val="00C41E21"/>
    <w:rsid w:val="00C940A4"/>
    <w:rsid w:val="00CC3820"/>
    <w:rsid w:val="00CD561F"/>
    <w:rsid w:val="00D0551E"/>
    <w:rsid w:val="00D060B9"/>
    <w:rsid w:val="00D20810"/>
    <w:rsid w:val="00D25054"/>
    <w:rsid w:val="00D31D50"/>
    <w:rsid w:val="00DC693C"/>
    <w:rsid w:val="00DD2CAE"/>
    <w:rsid w:val="00DD4A16"/>
    <w:rsid w:val="00E13C93"/>
    <w:rsid w:val="00E52A05"/>
    <w:rsid w:val="00E6768B"/>
    <w:rsid w:val="00ED6473"/>
    <w:rsid w:val="00EF556D"/>
    <w:rsid w:val="00F440B4"/>
    <w:rsid w:val="00F94E57"/>
    <w:rsid w:val="00FA0CC4"/>
    <w:rsid w:val="00FD70A3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8246"/>
  <w15:docId w15:val="{731C042D-BC33-4788-B623-9C002649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65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5E3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65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65E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孟 珊珊</cp:lastModifiedBy>
  <cp:revision>75</cp:revision>
  <cp:lastPrinted>2021-06-15T00:37:00Z</cp:lastPrinted>
  <dcterms:created xsi:type="dcterms:W3CDTF">2008-09-11T17:20:00Z</dcterms:created>
  <dcterms:modified xsi:type="dcterms:W3CDTF">2023-03-17T00:48:00Z</dcterms:modified>
</cp:coreProperties>
</file>